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7B" w:rsidRPr="00E2331E" w:rsidRDefault="00E2331E" w:rsidP="00E2331E">
      <w:pPr>
        <w:jc w:val="center"/>
        <w:rPr>
          <w:b/>
        </w:rPr>
      </w:pPr>
      <w:r w:rsidRPr="00E2331E">
        <w:rPr>
          <w:b/>
        </w:rPr>
        <w:t>Сведения о учебниках по адаптированной программе</w:t>
      </w:r>
    </w:p>
    <w:p w:rsidR="00E2331E" w:rsidRDefault="00E2331E" w:rsidP="00E2331E">
      <w:pPr>
        <w:jc w:val="center"/>
        <w:rPr>
          <w:b/>
        </w:rPr>
      </w:pPr>
      <w:r w:rsidRPr="00E2331E">
        <w:rPr>
          <w:b/>
        </w:rPr>
        <w:t>МБОУ «СОШ №3» ДГО</w:t>
      </w:r>
    </w:p>
    <w:tbl>
      <w:tblPr>
        <w:tblStyle w:val="a3"/>
        <w:tblW w:w="0" w:type="auto"/>
        <w:tblLook w:val="04A0"/>
      </w:tblPr>
      <w:tblGrid>
        <w:gridCol w:w="1298"/>
        <w:gridCol w:w="709"/>
        <w:gridCol w:w="3344"/>
        <w:gridCol w:w="2570"/>
        <w:gridCol w:w="1650"/>
      </w:tblGrid>
      <w:tr w:rsidR="00E2331E" w:rsidRPr="00FC0403" w:rsidTr="00B63215">
        <w:tc>
          <w:tcPr>
            <w:tcW w:w="9571" w:type="dxa"/>
            <w:gridSpan w:val="5"/>
          </w:tcPr>
          <w:p w:rsidR="00E2331E" w:rsidRPr="00FC0403" w:rsidRDefault="00E2331E" w:rsidP="00B63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по адаптированной программе(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Начальная школа)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Воронкова В.В., Коломыткина И.В..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Букварь.1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Ильина С.Ю., Аксёнова А.К., Головкина Т.М. и др. Чтение.2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Ильина С.Ю., Аксёнова А.К., Головкина Т.М. и др. Чтение.3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Ильина С.Ю., Аксёнова А.К., Головкина Т.М. и др. Чтение.4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Алышева Т.В Математика. 1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Эк В.В. Математика. 3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Эк В.В. Математика. 4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Хилько А.А. Математика. 2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Кремнева С.Н. Развитие речи. 1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Аркти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Худенько Е.Д. Развитие речи. 2класс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Аркти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Худенько Е.Д. Развитие речи на основе ознакомления с предметами и явлениями окружающей действительности. 3класс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Аркти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Худенько Е.Д. Развитие речи на основе ознакомления с предметами и явлениями окружающей действительности 4класс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Аркти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Аксёнова А.К. Русский язык 2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Аксёнова А.К. Русский язык 3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Аксёнова А.К. Русский язык 4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Кудрина С.В. Окружающий мир 1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Кудрина С.В. Окружающий мир 2класс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Кудрина С.В. Окружающий мир 3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Кудрина С.В. Окружающий мир 4класс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9571" w:type="dxa"/>
            <w:gridSpan w:val="5"/>
          </w:tcPr>
          <w:p w:rsidR="00E2331E" w:rsidRPr="00FC0403" w:rsidRDefault="00E2331E" w:rsidP="00B63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по адаптированной программе (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Средняя школа)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Галунчикова Н.Г., Якубовская Э.В. Русский язык.5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Галунчикова Н.Г., Якубовская Э.В. Русский язык.6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Галунчикова Н.Г., Якубовская Э.В. Русский язык.7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Галунчикова Н.Г., Якубовская Э.В. Русский язык.8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Галунчикова Н.Г., Якубовская Э.В. Русский язык.9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Малышева З.Ф Чтение. 5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Бгажнокова И.М., Погостина Е.С.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Чтение. 6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Аксёнова А.К.Чтение. 7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Малышева З.Ф Чтение. 8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Аксёнова А.К., Шишкова М.И.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  <w:t>Чтение. 9класс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Перова М.Н., Капустина Г.М. Математика 5класс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Капустина Г.М., Перова М.Н. Математика 6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Алышева Т.В. Математика 7класс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Эк В.В. Математика 8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Перова М.Н. Математика 9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 Природоведение.5 класс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 География..6 класс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 География..7 класс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 География..8 класс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 География..9 класс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Никишов А.И. Биология. Неживая природа 6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Клепинина З.А. Биология. Растения. Бактерии. Грибы.7 класс</w:t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 xml:space="preserve">Никишов А.И., Теремов А.В. 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Биология. Животные. 8 класс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1E" w:rsidRPr="00FC0403" w:rsidTr="00B63215">
        <w:tc>
          <w:tcPr>
            <w:tcW w:w="1298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44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Соломина Е.Н., Шевырёва Т.В. Биология. Человек 9 класс</w:t>
            </w:r>
            <w:r w:rsidRPr="00FC04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Просвещение. 2016</w:t>
            </w:r>
          </w:p>
        </w:tc>
        <w:tc>
          <w:tcPr>
            <w:tcW w:w="1650" w:type="dxa"/>
          </w:tcPr>
          <w:p w:rsidR="00E2331E" w:rsidRPr="00FC0403" w:rsidRDefault="00E2331E" w:rsidP="00B6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1E" w:rsidRPr="00E2331E" w:rsidRDefault="00E2331E" w:rsidP="00E2331E">
      <w:pPr>
        <w:jc w:val="center"/>
        <w:rPr>
          <w:b/>
        </w:rPr>
      </w:pPr>
    </w:p>
    <w:sectPr w:rsidR="00E2331E" w:rsidRPr="00E2331E" w:rsidSect="003E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331E"/>
    <w:rsid w:val="003251FC"/>
    <w:rsid w:val="003E277B"/>
    <w:rsid w:val="00E2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2738</Characters>
  <Application>Microsoft Office Word</Application>
  <DocSecurity>0</DocSecurity>
  <Lines>22</Lines>
  <Paragraphs>6</Paragraphs>
  <ScaleCrop>false</ScaleCrop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2018-11-10T02:03:00Z</dcterms:created>
  <dcterms:modified xsi:type="dcterms:W3CDTF">2018-11-10T02:04:00Z</dcterms:modified>
</cp:coreProperties>
</file>